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D2" w:rsidRPr="001863C1" w:rsidRDefault="008666D2" w:rsidP="000F1142">
      <w:pPr>
        <w:bidi/>
        <w:spacing w:after="0" w:line="240" w:lineRule="auto"/>
        <w:rPr>
          <w:rFonts w:asciiTheme="majorBidi" w:hAnsiTheme="majorBidi" w:cs="B Nazanin"/>
          <w:b/>
          <w:bCs/>
          <w:sz w:val="2"/>
          <w:szCs w:val="2"/>
          <w:rtl/>
          <w:lang w:bidi="fa-IR"/>
        </w:rPr>
      </w:pPr>
    </w:p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49"/>
        <w:gridCol w:w="8221"/>
      </w:tblGrid>
      <w:tr w:rsidR="008666D2" w:rsidRPr="001863C1" w:rsidTr="00084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1863C1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1863C1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8666D2" w:rsidRPr="001863C1" w:rsidRDefault="008666D2" w:rsidP="000F1142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1863C1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8666D2" w:rsidRPr="001863C1" w:rsidTr="00084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863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21" w:type="dxa"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8666D2" w:rsidRPr="001863C1" w:rsidTr="00084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21" w:type="dxa"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 انرژی بایومس</w:t>
            </w:r>
            <w:r w:rsidRPr="001863C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8666D2" w:rsidRPr="001863C1" w:rsidTr="00084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21" w:type="dxa"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1863C1">
              <w:rPr>
                <w:rFonts w:asciiTheme="majorBidi" w:hAnsiTheme="majorBidi" w:cs="B Nazanin"/>
                <w:sz w:val="24"/>
                <w:szCs w:val="24"/>
                <w:lang w:bidi="fa-IR"/>
              </w:rPr>
              <w:t>4</w:t>
            </w:r>
            <w:r w:rsidRPr="001863C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8666D2" w:rsidRPr="001863C1" w:rsidTr="00084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21" w:type="dxa"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8666D2" w:rsidRPr="001863C1" w:rsidTr="00084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21" w:type="dxa"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 w:hint="cs"/>
                <w:sz w:val="24"/>
                <w:szCs w:val="24"/>
                <w:rtl/>
              </w:rPr>
              <w:t>ریاست عمومی حوزه دریایی (                                   )</w:t>
            </w:r>
          </w:p>
        </w:tc>
      </w:tr>
      <w:tr w:rsidR="008666D2" w:rsidRPr="001863C1" w:rsidTr="00084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21" w:type="dxa"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8666D2" w:rsidRPr="001863C1" w:rsidTr="00084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21" w:type="dxa"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8666D2" w:rsidRPr="001863C1" w:rsidTr="00084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21" w:type="dxa"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 w:hint="cs"/>
                <w:sz w:val="24"/>
                <w:szCs w:val="24"/>
                <w:rtl/>
              </w:rPr>
              <w:t>آمر تنظیم امور انرژی</w:t>
            </w:r>
          </w:p>
        </w:tc>
      </w:tr>
      <w:tr w:rsidR="008666D2" w:rsidRPr="001863C1" w:rsidTr="00084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1863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21" w:type="dxa"/>
          </w:tcPr>
          <w:p w:rsidR="008666D2" w:rsidRPr="001863C1" w:rsidRDefault="00371393" w:rsidP="000F114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8666D2" w:rsidRPr="001863C1" w:rsidTr="00084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8666D2" w:rsidRPr="001863C1" w:rsidRDefault="008666D2" w:rsidP="000F114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21" w:type="dxa"/>
          </w:tcPr>
          <w:p w:rsidR="008666D2" w:rsidRPr="001863C1" w:rsidRDefault="004F42D7" w:rsidP="000F114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863C1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8666D2" w:rsidRPr="001863C1" w:rsidRDefault="008666D2" w:rsidP="000F1142">
      <w:pPr>
        <w:bidi/>
        <w:spacing w:after="0" w:line="240" w:lineRule="auto"/>
        <w:ind w:right="-180"/>
        <w:rPr>
          <w:rFonts w:asciiTheme="majorBidi" w:hAnsiTheme="majorBidi" w:cs="B Nazanin"/>
          <w:sz w:val="24"/>
          <w:szCs w:val="24"/>
          <w:rtl/>
        </w:rPr>
      </w:pPr>
      <w:r w:rsidRPr="001863C1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</w:t>
      </w:r>
      <w:r w:rsidR="004F42D7" w:rsidRPr="001863C1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1863C1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</w:t>
      </w:r>
    </w:p>
    <w:p w:rsidR="00084DD5" w:rsidRPr="001863C1" w:rsidRDefault="00084DD5" w:rsidP="000F114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1863C1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1863C1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>سروی ومطالعه ساحات مختلف غ</w:t>
      </w:r>
      <w:r w:rsidR="00CB79E7" w:rsidRPr="001863C1">
        <w:rPr>
          <w:rFonts w:asciiTheme="majorBidi" w:hAnsiTheme="majorBidi" w:cs="B Nazanin"/>
          <w:sz w:val="24"/>
          <w:szCs w:val="24"/>
          <w:rtl/>
          <w:lang w:bidi="fa-IR"/>
        </w:rPr>
        <w:t>رض تطبیق پروژه های انرژی بایومس</w:t>
      </w: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>، به منظورتأمین انرژی</w:t>
      </w:r>
      <w:r w:rsidR="00AE7DA1"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بایومس</w:t>
      </w: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انکشاف وبهبودی وضع اقتصادی واجتماعی وحفظ محیط زیست.</w:t>
      </w:r>
    </w:p>
    <w:p w:rsidR="00084DD5" w:rsidRPr="001863C1" w:rsidRDefault="00084DD5" w:rsidP="000F1142">
      <w:pPr>
        <w:bidi/>
        <w:spacing w:after="0" w:line="240" w:lineRule="auto"/>
        <w:ind w:right="-180"/>
        <w:rPr>
          <w:rFonts w:asciiTheme="majorBidi" w:hAnsiTheme="majorBidi" w:cs="B Nazanin"/>
          <w:sz w:val="24"/>
          <w:szCs w:val="24"/>
          <w:rtl/>
        </w:rPr>
      </w:pPr>
      <w:r w:rsidRPr="001863C1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</w:t>
      </w:r>
      <w:r w:rsidR="004F42D7" w:rsidRPr="001863C1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</w:t>
      </w:r>
      <w:r w:rsidRPr="001863C1">
        <w:rPr>
          <w:rFonts w:asciiTheme="majorBidi" w:hAnsiTheme="majorBidi" w:cs="B Nazanin"/>
          <w:sz w:val="24"/>
          <w:szCs w:val="24"/>
          <w:rtl/>
        </w:rPr>
        <w:t>.............................................................</w:t>
      </w:r>
      <w:r w:rsidR="004F42D7" w:rsidRPr="001863C1">
        <w:rPr>
          <w:rFonts w:asciiTheme="majorBidi" w:hAnsiTheme="majorBidi" w:cs="B Nazanin" w:hint="cs"/>
          <w:sz w:val="24"/>
          <w:szCs w:val="24"/>
          <w:rtl/>
        </w:rPr>
        <w:t>..</w:t>
      </w:r>
      <w:r w:rsidRPr="001863C1">
        <w:rPr>
          <w:rFonts w:asciiTheme="majorBidi" w:hAnsiTheme="majorBidi" w:cs="B Nazanin"/>
          <w:sz w:val="24"/>
          <w:szCs w:val="24"/>
          <w:rtl/>
        </w:rPr>
        <w:t>...</w:t>
      </w:r>
    </w:p>
    <w:p w:rsidR="00895292" w:rsidRPr="001863C1" w:rsidRDefault="00084DD5" w:rsidP="000F114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1863C1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895292" w:rsidRPr="001863C1" w:rsidRDefault="00B43E6C" w:rsidP="000F1142">
      <w:pPr>
        <w:pStyle w:val="ListParagraph"/>
        <w:numPr>
          <w:ilvl w:val="0"/>
          <w:numId w:val="14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  <w:r w:rsidR="00CB79E7" w:rsidRPr="001863C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8921E1" w:rsidRPr="001863C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8921E1" w:rsidRPr="001863C1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آمریت</w:t>
      </w:r>
      <w:r w:rsidR="008921E1" w:rsidRPr="001863C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921E1" w:rsidRPr="001863C1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وزارت.</w:t>
      </w:r>
    </w:p>
    <w:p w:rsidR="00BA13FE" w:rsidRPr="001863C1" w:rsidRDefault="00BA13FE" w:rsidP="000F1142">
      <w:pPr>
        <w:numPr>
          <w:ilvl w:val="0"/>
          <w:numId w:val="14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>سروی ومطالعه ساحات م</w:t>
      </w:r>
      <w:r w:rsidR="00CB79E7" w:rsidRPr="001863C1">
        <w:rPr>
          <w:rFonts w:asciiTheme="majorBidi" w:hAnsiTheme="majorBidi" w:cs="B Nazanin"/>
          <w:sz w:val="24"/>
          <w:szCs w:val="24"/>
          <w:rtl/>
          <w:lang w:bidi="fa-IR"/>
        </w:rPr>
        <w:t xml:space="preserve">ختلف غرض تطبیق پروژه های انرژی </w:t>
      </w:r>
      <w:r w:rsidR="0080373E"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>به منظور</w:t>
      </w:r>
      <w:r w:rsidR="00CB79E7"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>بهبود</w:t>
      </w:r>
      <w:r w:rsidR="00295645"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>وضع اقتصادی وعمرانی کشور.</w:t>
      </w:r>
    </w:p>
    <w:p w:rsidR="00BA13FE" w:rsidRPr="001863C1" w:rsidRDefault="00BA13FE" w:rsidP="000F1142">
      <w:pPr>
        <w:numPr>
          <w:ilvl w:val="0"/>
          <w:numId w:val="14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>تثبیت ساحات مورد</w:t>
      </w:r>
      <w:r w:rsidR="00295645"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>نظرازلحاظ تخنیکی غرض تطبیق پروژه های انرژی بایومس.</w:t>
      </w:r>
    </w:p>
    <w:p w:rsidR="00BA13FE" w:rsidRPr="001863C1" w:rsidRDefault="00BA13FE" w:rsidP="000F1142">
      <w:pPr>
        <w:numPr>
          <w:ilvl w:val="0"/>
          <w:numId w:val="14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>تطبیق پلان پرو</w:t>
      </w:r>
      <w:r w:rsidR="00295645" w:rsidRPr="001863C1">
        <w:rPr>
          <w:rFonts w:asciiTheme="majorBidi" w:hAnsiTheme="majorBidi" w:cs="B Nazanin"/>
          <w:sz w:val="24"/>
          <w:szCs w:val="24"/>
          <w:rtl/>
          <w:lang w:bidi="fa-IR"/>
        </w:rPr>
        <w:t>ژه های انرژی بایومس درنقاط تثبی</w:t>
      </w:r>
      <w:r w:rsidR="00295645"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>ت</w:t>
      </w: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 xml:space="preserve"> شده بادرنظرداشت تعداد مستفید</w:t>
      </w:r>
      <w:r w:rsidR="00295645"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>شونده گان به منظوربهبودی وضیعت اقتصادی واجتماعی مردم.</w:t>
      </w:r>
    </w:p>
    <w:p w:rsidR="00CB79E7" w:rsidRPr="001863C1" w:rsidRDefault="00CB79E7" w:rsidP="000F1142">
      <w:pPr>
        <w:numPr>
          <w:ilvl w:val="0"/>
          <w:numId w:val="14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>همکاری و رهنمایی استفاده کننده گان انرژی بایومس غرض استفاده سالم و بهتر.</w:t>
      </w:r>
    </w:p>
    <w:p w:rsidR="00BA13FE" w:rsidRPr="001863C1" w:rsidRDefault="00CB79E7" w:rsidP="000F1142">
      <w:pPr>
        <w:numPr>
          <w:ilvl w:val="0"/>
          <w:numId w:val="14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>ارایه نظریات</w:t>
      </w:r>
      <w:r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BA13FE" w:rsidRPr="001863C1">
        <w:rPr>
          <w:rFonts w:asciiTheme="majorBidi" w:hAnsiTheme="majorBidi" w:cs="B Nazanin"/>
          <w:sz w:val="24"/>
          <w:szCs w:val="24"/>
          <w:rtl/>
          <w:lang w:bidi="fa-IR"/>
        </w:rPr>
        <w:t xml:space="preserve"> پیشنهادات غرض بهبودی وضیعت  تخنیکی درمواقع تطبیق پروژه ها.</w:t>
      </w:r>
    </w:p>
    <w:p w:rsidR="00BA13FE" w:rsidRPr="001863C1" w:rsidRDefault="00BA13FE" w:rsidP="000F1142">
      <w:pPr>
        <w:numPr>
          <w:ilvl w:val="0"/>
          <w:numId w:val="14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>ترتیب وتهیه رهنمودها غرض تشریح پروژه انرژی بایومس به منظورسهیم ساختن بیشترمردم درپروژها</w:t>
      </w:r>
      <w:r w:rsidRPr="001863C1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001AB2" w:rsidRPr="001863C1" w:rsidRDefault="001A314B" w:rsidP="000F1142">
      <w:pPr>
        <w:pStyle w:val="ListParagraph"/>
        <w:numPr>
          <w:ilvl w:val="0"/>
          <w:numId w:val="14"/>
        </w:numPr>
        <w:tabs>
          <w:tab w:val="right" w:pos="540"/>
          <w:tab w:val="right" w:pos="630"/>
        </w:tabs>
        <w:bidi/>
        <w:spacing w:after="0" w:line="240" w:lineRule="auto"/>
        <w:rPr>
          <w:rFonts w:asciiTheme="majorBidi" w:eastAsia="Calibri" w:hAnsiTheme="majorBidi" w:cs="B Nazanin"/>
          <w:sz w:val="24"/>
          <w:szCs w:val="24"/>
        </w:rPr>
      </w:pPr>
      <w:r w:rsidRPr="001863C1">
        <w:rPr>
          <w:rFonts w:asciiTheme="majorBidi" w:eastAsia="Calibri" w:hAnsiTheme="majorBidi" w:cs="B Nazanin" w:hint="cs"/>
          <w:sz w:val="24"/>
          <w:szCs w:val="24"/>
          <w:rtl/>
        </w:rPr>
        <w:t xml:space="preserve">   </w:t>
      </w:r>
      <w:r w:rsidR="00001AB2" w:rsidRPr="001863C1">
        <w:rPr>
          <w:rFonts w:asciiTheme="majorBidi" w:eastAsia="Calibri" w:hAnsiTheme="majorBidi" w:cs="B Nazanin"/>
          <w:sz w:val="24"/>
          <w:szCs w:val="24"/>
          <w:rtl/>
        </w:rPr>
        <w:t xml:space="preserve">ارایه گزارش ماهوار، ربعوار، سالانه </w:t>
      </w:r>
      <w:r w:rsidR="00001AB2" w:rsidRPr="001863C1">
        <w:rPr>
          <w:rFonts w:asciiTheme="majorBidi" w:eastAsia="Calibri" w:hAnsiTheme="majorBidi" w:cs="B Nazanin" w:hint="cs"/>
          <w:sz w:val="24"/>
          <w:szCs w:val="24"/>
          <w:rtl/>
        </w:rPr>
        <w:t>به بخش مربوطه</w:t>
      </w:r>
      <w:r w:rsidR="00001AB2" w:rsidRPr="001863C1">
        <w:rPr>
          <w:rFonts w:asciiTheme="majorBidi" w:eastAsia="Calibri" w:hAnsiTheme="majorBidi" w:cs="B Nazanin"/>
          <w:sz w:val="24"/>
          <w:szCs w:val="24"/>
          <w:rtl/>
        </w:rPr>
        <w:t xml:space="preserve"> حین ضرورت</w:t>
      </w:r>
      <w:r w:rsidR="002268EF" w:rsidRPr="001863C1">
        <w:rPr>
          <w:rFonts w:asciiTheme="majorBidi" w:eastAsia="Calibri" w:hAnsiTheme="majorBidi" w:cs="B Nazanin" w:hint="cs"/>
          <w:sz w:val="24"/>
          <w:szCs w:val="24"/>
          <w:rtl/>
        </w:rPr>
        <w:t xml:space="preserve"> جهت تحقق اهداف</w:t>
      </w:r>
      <w:r w:rsidR="00001AB2" w:rsidRPr="001863C1">
        <w:rPr>
          <w:rFonts w:asciiTheme="majorBidi" w:eastAsia="Calibri" w:hAnsiTheme="majorBidi" w:cs="B Nazanin" w:hint="cs"/>
          <w:sz w:val="24"/>
          <w:szCs w:val="24"/>
          <w:rtl/>
        </w:rPr>
        <w:t>.</w:t>
      </w:r>
    </w:p>
    <w:p w:rsidR="00895292" w:rsidRPr="001863C1" w:rsidRDefault="00F731E9" w:rsidP="000F1142">
      <w:pPr>
        <w:pStyle w:val="ListParagraph"/>
        <w:numPr>
          <w:ilvl w:val="0"/>
          <w:numId w:val="1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863C1">
        <w:rPr>
          <w:rFonts w:asciiTheme="majorBidi" w:hAnsiTheme="majorBidi" w:cs="B Nazanin"/>
          <w:sz w:val="24"/>
          <w:szCs w:val="24"/>
          <w:lang w:bidi="fa-IR"/>
        </w:rPr>
        <w:t xml:space="preserve">   </w:t>
      </w:r>
      <w:r w:rsidR="00895292" w:rsidRPr="001863C1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با قوانین</w:t>
      </w:r>
      <w:r w:rsidR="00295645" w:rsidRPr="001863C1">
        <w:rPr>
          <w:rFonts w:asciiTheme="majorBidi" w:hAnsiTheme="majorBidi" w:cs="B Nazanin"/>
          <w:sz w:val="24"/>
          <w:szCs w:val="24"/>
          <w:rtl/>
          <w:lang w:bidi="fa-IR"/>
        </w:rPr>
        <w:t xml:space="preserve"> ، مقررات و اهداف وزارت</w:t>
      </w:r>
      <w:r w:rsidR="00295645"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084DD5" w:rsidRPr="001863C1" w:rsidRDefault="00084DD5" w:rsidP="000F1142">
      <w:pPr>
        <w:bidi/>
        <w:spacing w:after="0" w:line="240" w:lineRule="auto"/>
        <w:ind w:right="-180"/>
        <w:rPr>
          <w:rFonts w:asciiTheme="majorBidi" w:hAnsiTheme="majorBidi" w:cs="B Nazanin"/>
          <w:sz w:val="24"/>
          <w:szCs w:val="24"/>
        </w:rPr>
      </w:pPr>
      <w:r w:rsidRPr="001863C1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084DD5" w:rsidRPr="001863C1" w:rsidRDefault="00084DD5" w:rsidP="000F114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1863C1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084DD5" w:rsidRPr="001863C1" w:rsidRDefault="00084DD5" w:rsidP="000F114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084DD5" w:rsidRPr="001863C1" w:rsidRDefault="00084DD5" w:rsidP="000F1142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863C1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4F42D7" w:rsidRPr="001863C1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7 </w:t>
      </w:r>
      <w:r w:rsidRPr="001863C1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084DD5" w:rsidRPr="001863C1" w:rsidRDefault="00084DD5" w:rsidP="000F1142">
      <w:pPr>
        <w:pStyle w:val="ListParagraph"/>
        <w:numPr>
          <w:ilvl w:val="0"/>
          <w:numId w:val="21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545174"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برق، الکترومیخانیک</w:t>
      </w:r>
      <w:r w:rsidR="004F42D7"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برق رسانی موسسات صنعتی وزراعت، تامین برق، انجینیری الکترونیکی </w:t>
      </w: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>به درجات بلند تر تحصیلی در رشته های فوق ترجیح داده میشود.</w:t>
      </w:r>
    </w:p>
    <w:p w:rsidR="00084DD5" w:rsidRPr="001863C1" w:rsidRDefault="006C4E74" w:rsidP="000F1142">
      <w:pPr>
        <w:pStyle w:val="ListParagraph"/>
        <w:numPr>
          <w:ilvl w:val="0"/>
          <w:numId w:val="21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514AFF"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</w:t>
      </w:r>
      <w:r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یک سال </w:t>
      </w:r>
      <w:r w:rsidR="00084DD5" w:rsidRPr="001863C1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مرتبط </w:t>
      </w:r>
      <w:r w:rsidR="001C791D" w:rsidRPr="001863C1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4F42D7"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>ویا تخصصی در بخش انرژی برق و</w:t>
      </w:r>
      <w:r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C791D" w:rsidRPr="001863C1">
        <w:rPr>
          <w:rFonts w:asciiTheme="majorBidi" w:hAnsiTheme="majorBidi" w:cs="B Nazanin"/>
          <w:sz w:val="24"/>
          <w:szCs w:val="24"/>
          <w:rtl/>
          <w:lang w:bidi="fa-IR"/>
        </w:rPr>
        <w:t>یا سایر موارد مندرج اهداف و مسئولیت های وظیفوی ای</w:t>
      </w:r>
      <w:r w:rsidR="00514AFF" w:rsidRPr="001863C1">
        <w:rPr>
          <w:rFonts w:asciiTheme="majorBidi" w:hAnsiTheme="majorBidi" w:cs="B Nazanin"/>
          <w:sz w:val="24"/>
          <w:szCs w:val="24"/>
          <w:rtl/>
          <w:lang w:bidi="fa-IR"/>
        </w:rPr>
        <w:t>ن بست)</w:t>
      </w:r>
      <w:r w:rsidR="00514AFF"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084DD5" w:rsidRPr="001863C1" w:rsidRDefault="00084DD5" w:rsidP="000F1142">
      <w:pPr>
        <w:pStyle w:val="ListParagraph"/>
        <w:numPr>
          <w:ilvl w:val="0"/>
          <w:numId w:val="21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</w:t>
      </w:r>
      <w:r w:rsidR="007F2BC9" w:rsidRPr="001863C1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زبان انگلیسی</w:t>
      </w:r>
      <w:r w:rsidR="007F2BC9" w:rsidRPr="001863C1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084DD5" w:rsidRPr="001863C1" w:rsidRDefault="00084DD5" w:rsidP="000F1142">
      <w:pPr>
        <w:pStyle w:val="ListParagraph"/>
        <w:numPr>
          <w:ilvl w:val="0"/>
          <w:numId w:val="21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1863C1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  <w:bookmarkStart w:id="0" w:name="_GoBack"/>
      <w:bookmarkEnd w:id="0"/>
    </w:p>
    <w:sectPr w:rsidR="00084DD5" w:rsidRPr="001863C1" w:rsidSect="0059647C">
      <w:pgSz w:w="12240" w:h="15840"/>
      <w:pgMar w:top="810" w:right="117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713026"/>
    <w:multiLevelType w:val="hybridMultilevel"/>
    <w:tmpl w:val="C9C4033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287F"/>
    <w:multiLevelType w:val="hybridMultilevel"/>
    <w:tmpl w:val="3ACA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3136"/>
    <w:multiLevelType w:val="hybridMultilevel"/>
    <w:tmpl w:val="6ED8DACA"/>
    <w:lvl w:ilvl="0" w:tplc="870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87066FC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E6A2119"/>
    <w:multiLevelType w:val="hybridMultilevel"/>
    <w:tmpl w:val="E33AD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B2CD9"/>
    <w:multiLevelType w:val="hybridMultilevel"/>
    <w:tmpl w:val="F796D7FA"/>
    <w:lvl w:ilvl="0" w:tplc="1C5084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B3252"/>
    <w:multiLevelType w:val="hybridMultilevel"/>
    <w:tmpl w:val="6E788E08"/>
    <w:lvl w:ilvl="0" w:tplc="666E14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215D1B1F"/>
    <w:multiLevelType w:val="hybridMultilevel"/>
    <w:tmpl w:val="D2BAE492"/>
    <w:lvl w:ilvl="0" w:tplc="3984D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E271C3"/>
    <w:multiLevelType w:val="hybridMultilevel"/>
    <w:tmpl w:val="415AA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350"/>
        </w:tabs>
        <w:ind w:left="5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9E1113"/>
    <w:multiLevelType w:val="hybridMultilevel"/>
    <w:tmpl w:val="0070FF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52867"/>
    <w:multiLevelType w:val="hybridMultilevel"/>
    <w:tmpl w:val="F1803B4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10142"/>
    <w:multiLevelType w:val="hybridMultilevel"/>
    <w:tmpl w:val="63286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E4C00"/>
    <w:multiLevelType w:val="hybridMultilevel"/>
    <w:tmpl w:val="1376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30006"/>
    <w:multiLevelType w:val="hybridMultilevel"/>
    <w:tmpl w:val="3B9E9EC2"/>
    <w:lvl w:ilvl="0" w:tplc="93EA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 w:tplc="96F2297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 w:tplc="64DE22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bCs/>
        <w:sz w:val="22"/>
        <w:szCs w:val="22"/>
      </w:rPr>
    </w:lvl>
    <w:lvl w:ilvl="3" w:tplc="93EADB3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4" w:tplc="040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5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58697BAB"/>
    <w:multiLevelType w:val="hybridMultilevel"/>
    <w:tmpl w:val="1D8ABF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6DA208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bCs/>
        <w:sz w:val="22"/>
        <w:szCs w:val="22"/>
      </w:rPr>
    </w:lvl>
    <w:lvl w:ilvl="2" w:tplc="740C91D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3" w:tplc="8F6E0F76">
      <w:start w:val="3"/>
      <w:numFmt w:val="decimal"/>
      <w:lvlText w:val="%4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bCs/>
      </w:rPr>
    </w:lvl>
    <w:lvl w:ilvl="5" w:tplc="0409000F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6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bCs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2630F5"/>
    <w:multiLevelType w:val="hybridMultilevel"/>
    <w:tmpl w:val="34DEB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62585"/>
    <w:multiLevelType w:val="hybridMultilevel"/>
    <w:tmpl w:val="4246D0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87A2F1D"/>
    <w:multiLevelType w:val="hybridMultilevel"/>
    <w:tmpl w:val="96085694"/>
    <w:lvl w:ilvl="0" w:tplc="B088F4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D4B0248"/>
    <w:multiLevelType w:val="hybridMultilevel"/>
    <w:tmpl w:val="C98EBF86"/>
    <w:lvl w:ilvl="0" w:tplc="01940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77824"/>
    <w:multiLevelType w:val="hybridMultilevel"/>
    <w:tmpl w:val="B5BA34C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F2B738D"/>
    <w:multiLevelType w:val="hybridMultilevel"/>
    <w:tmpl w:val="94AAC4AC"/>
    <w:lvl w:ilvl="0" w:tplc="04090001">
      <w:start w:val="1"/>
      <w:numFmt w:val="bullet"/>
      <w:lvlText w:val=""/>
      <w:lvlJc w:val="left"/>
      <w:pPr>
        <w:tabs>
          <w:tab w:val="num" w:pos="1466"/>
        </w:tabs>
        <w:ind w:left="1466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6"/>
        </w:tabs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6"/>
        </w:tabs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6"/>
        </w:tabs>
        <w:ind w:left="722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8"/>
  </w:num>
  <w:num w:numId="5">
    <w:abstractNumId w:val="2"/>
  </w:num>
  <w:num w:numId="6">
    <w:abstractNumId w:val="16"/>
  </w:num>
  <w:num w:numId="7">
    <w:abstractNumId w:val="7"/>
  </w:num>
  <w:num w:numId="8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4"/>
  </w:num>
  <w:num w:numId="11">
    <w:abstractNumId w:val="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8"/>
  </w:num>
  <w:num w:numId="16">
    <w:abstractNumId w:val="20"/>
  </w:num>
  <w:num w:numId="17">
    <w:abstractNumId w:val="3"/>
  </w:num>
  <w:num w:numId="18">
    <w:abstractNumId w:val="21"/>
  </w:num>
  <w:num w:numId="19">
    <w:abstractNumId w:val="19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92"/>
    <w:rsid w:val="00001AB2"/>
    <w:rsid w:val="0004435D"/>
    <w:rsid w:val="00052C56"/>
    <w:rsid w:val="00053571"/>
    <w:rsid w:val="00065231"/>
    <w:rsid w:val="00080DB9"/>
    <w:rsid w:val="00084DD5"/>
    <w:rsid w:val="00086656"/>
    <w:rsid w:val="000A120E"/>
    <w:rsid w:val="000A336B"/>
    <w:rsid w:val="000B2625"/>
    <w:rsid w:val="000B7739"/>
    <w:rsid w:val="000E0CAC"/>
    <w:rsid w:val="000F1142"/>
    <w:rsid w:val="00107DDE"/>
    <w:rsid w:val="00117521"/>
    <w:rsid w:val="00130C76"/>
    <w:rsid w:val="001667E2"/>
    <w:rsid w:val="001734F7"/>
    <w:rsid w:val="001863C1"/>
    <w:rsid w:val="0018729F"/>
    <w:rsid w:val="00191736"/>
    <w:rsid w:val="0019545F"/>
    <w:rsid w:val="001972B3"/>
    <w:rsid w:val="001A314B"/>
    <w:rsid w:val="001A4A85"/>
    <w:rsid w:val="001B3C7B"/>
    <w:rsid w:val="001B55F2"/>
    <w:rsid w:val="001C791D"/>
    <w:rsid w:val="001F40B6"/>
    <w:rsid w:val="002013C6"/>
    <w:rsid w:val="00207FBC"/>
    <w:rsid w:val="002117CC"/>
    <w:rsid w:val="00223858"/>
    <w:rsid w:val="00225061"/>
    <w:rsid w:val="002268EF"/>
    <w:rsid w:val="002318F5"/>
    <w:rsid w:val="00240130"/>
    <w:rsid w:val="002640F3"/>
    <w:rsid w:val="00295645"/>
    <w:rsid w:val="002C33FD"/>
    <w:rsid w:val="002D05B0"/>
    <w:rsid w:val="002D5A79"/>
    <w:rsid w:val="002D6C4F"/>
    <w:rsid w:val="002D7B3A"/>
    <w:rsid w:val="00324E86"/>
    <w:rsid w:val="00325BA9"/>
    <w:rsid w:val="00330419"/>
    <w:rsid w:val="0034347B"/>
    <w:rsid w:val="0035201E"/>
    <w:rsid w:val="00371393"/>
    <w:rsid w:val="003916B4"/>
    <w:rsid w:val="003935D3"/>
    <w:rsid w:val="0042624D"/>
    <w:rsid w:val="00430805"/>
    <w:rsid w:val="004413F3"/>
    <w:rsid w:val="0046065B"/>
    <w:rsid w:val="00461341"/>
    <w:rsid w:val="004614E1"/>
    <w:rsid w:val="00474985"/>
    <w:rsid w:val="00477EE7"/>
    <w:rsid w:val="004A09BC"/>
    <w:rsid w:val="004A4373"/>
    <w:rsid w:val="004B7A23"/>
    <w:rsid w:val="004E2C45"/>
    <w:rsid w:val="004E7E09"/>
    <w:rsid w:val="004F42D7"/>
    <w:rsid w:val="00503ED3"/>
    <w:rsid w:val="00505120"/>
    <w:rsid w:val="00512676"/>
    <w:rsid w:val="00514AFF"/>
    <w:rsid w:val="005214D9"/>
    <w:rsid w:val="005412BC"/>
    <w:rsid w:val="00545174"/>
    <w:rsid w:val="005539FF"/>
    <w:rsid w:val="0055456F"/>
    <w:rsid w:val="005876A7"/>
    <w:rsid w:val="00596409"/>
    <w:rsid w:val="0059647C"/>
    <w:rsid w:val="005A4EF4"/>
    <w:rsid w:val="005A54E2"/>
    <w:rsid w:val="005B4244"/>
    <w:rsid w:val="005F4962"/>
    <w:rsid w:val="00605440"/>
    <w:rsid w:val="006125F2"/>
    <w:rsid w:val="00614BF6"/>
    <w:rsid w:val="00617EBC"/>
    <w:rsid w:val="00631EB4"/>
    <w:rsid w:val="00636CD0"/>
    <w:rsid w:val="0067614C"/>
    <w:rsid w:val="00680F35"/>
    <w:rsid w:val="006A1F6D"/>
    <w:rsid w:val="006C4E74"/>
    <w:rsid w:val="006E445D"/>
    <w:rsid w:val="00706152"/>
    <w:rsid w:val="0073759C"/>
    <w:rsid w:val="0074324F"/>
    <w:rsid w:val="00746290"/>
    <w:rsid w:val="00747C75"/>
    <w:rsid w:val="007601DE"/>
    <w:rsid w:val="00765C5D"/>
    <w:rsid w:val="0077051C"/>
    <w:rsid w:val="00785908"/>
    <w:rsid w:val="00792EB5"/>
    <w:rsid w:val="007A4B35"/>
    <w:rsid w:val="007C67A7"/>
    <w:rsid w:val="007D7FD3"/>
    <w:rsid w:val="007F2BC9"/>
    <w:rsid w:val="0080373E"/>
    <w:rsid w:val="00805FAD"/>
    <w:rsid w:val="008246D4"/>
    <w:rsid w:val="0083002B"/>
    <w:rsid w:val="00836A66"/>
    <w:rsid w:val="008475A8"/>
    <w:rsid w:val="008666D2"/>
    <w:rsid w:val="008921E1"/>
    <w:rsid w:val="00895292"/>
    <w:rsid w:val="008B2DF5"/>
    <w:rsid w:val="008C1DE8"/>
    <w:rsid w:val="008D66FF"/>
    <w:rsid w:val="008E57C3"/>
    <w:rsid w:val="008F2C52"/>
    <w:rsid w:val="008F3A39"/>
    <w:rsid w:val="008F4D86"/>
    <w:rsid w:val="008F5522"/>
    <w:rsid w:val="00901884"/>
    <w:rsid w:val="00912064"/>
    <w:rsid w:val="009335DE"/>
    <w:rsid w:val="00936B7B"/>
    <w:rsid w:val="00983AA8"/>
    <w:rsid w:val="009931A4"/>
    <w:rsid w:val="009A3EDA"/>
    <w:rsid w:val="009B7EB2"/>
    <w:rsid w:val="009C7F2A"/>
    <w:rsid w:val="00A1113B"/>
    <w:rsid w:val="00A350FF"/>
    <w:rsid w:val="00A61D82"/>
    <w:rsid w:val="00A927CB"/>
    <w:rsid w:val="00A95579"/>
    <w:rsid w:val="00AA06D6"/>
    <w:rsid w:val="00AA5768"/>
    <w:rsid w:val="00AA6CF9"/>
    <w:rsid w:val="00AA7034"/>
    <w:rsid w:val="00AE7DA1"/>
    <w:rsid w:val="00B040AE"/>
    <w:rsid w:val="00B2130F"/>
    <w:rsid w:val="00B31BB6"/>
    <w:rsid w:val="00B43E6C"/>
    <w:rsid w:val="00B726D8"/>
    <w:rsid w:val="00B86FE6"/>
    <w:rsid w:val="00B93EF7"/>
    <w:rsid w:val="00BA13FE"/>
    <w:rsid w:val="00BD0F53"/>
    <w:rsid w:val="00BD2CD9"/>
    <w:rsid w:val="00C17F44"/>
    <w:rsid w:val="00C33E70"/>
    <w:rsid w:val="00C4468C"/>
    <w:rsid w:val="00C70129"/>
    <w:rsid w:val="00C9240A"/>
    <w:rsid w:val="00C926E3"/>
    <w:rsid w:val="00CB79E7"/>
    <w:rsid w:val="00CD4C9B"/>
    <w:rsid w:val="00CE5927"/>
    <w:rsid w:val="00CF619A"/>
    <w:rsid w:val="00D0042B"/>
    <w:rsid w:val="00D05E29"/>
    <w:rsid w:val="00D07E15"/>
    <w:rsid w:val="00D4337E"/>
    <w:rsid w:val="00D44E95"/>
    <w:rsid w:val="00D62339"/>
    <w:rsid w:val="00DA04B2"/>
    <w:rsid w:val="00DB1081"/>
    <w:rsid w:val="00DB25DF"/>
    <w:rsid w:val="00DB5A91"/>
    <w:rsid w:val="00DB6055"/>
    <w:rsid w:val="00DD28C3"/>
    <w:rsid w:val="00DD60A0"/>
    <w:rsid w:val="00DD70FE"/>
    <w:rsid w:val="00E15C36"/>
    <w:rsid w:val="00E200E8"/>
    <w:rsid w:val="00E217A4"/>
    <w:rsid w:val="00E411E0"/>
    <w:rsid w:val="00E46F78"/>
    <w:rsid w:val="00E84F3D"/>
    <w:rsid w:val="00EC73D2"/>
    <w:rsid w:val="00F05B7B"/>
    <w:rsid w:val="00F31CF5"/>
    <w:rsid w:val="00F37B55"/>
    <w:rsid w:val="00F523F8"/>
    <w:rsid w:val="00F731E9"/>
    <w:rsid w:val="00F747E0"/>
    <w:rsid w:val="00F936BA"/>
    <w:rsid w:val="00F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1E3F6-DBAA-4B5B-911C-4E8473DC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92"/>
  </w:style>
  <w:style w:type="paragraph" w:styleId="Heading1">
    <w:name w:val="heading 1"/>
    <w:basedOn w:val="Normal"/>
    <w:next w:val="Normal"/>
    <w:link w:val="Heading1Char"/>
    <w:uiPriority w:val="9"/>
    <w:qFormat/>
    <w:rsid w:val="00B43E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4F81BD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8952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3E6C"/>
    <w:rPr>
      <w:rFonts w:ascii="Cambria" w:eastAsia="Times New Roman" w:hAnsi="Cambria" w:cs="Times New Roman"/>
      <w:b/>
      <w:bCs/>
      <w:color w:val="4F81BD"/>
      <w:sz w:val="28"/>
      <w:szCs w:val="28"/>
      <w:lang w:bidi="en-US"/>
    </w:rPr>
  </w:style>
  <w:style w:type="table" w:styleId="PlainTable3">
    <w:name w:val="Plain Table 3"/>
    <w:basedOn w:val="TableNormal"/>
    <w:uiPriority w:val="43"/>
    <w:rsid w:val="008666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1C791D"/>
  </w:style>
  <w:style w:type="paragraph" w:styleId="BalloonText">
    <w:name w:val="Balloon Text"/>
    <w:basedOn w:val="Normal"/>
    <w:link w:val="BalloonTextChar"/>
    <w:uiPriority w:val="99"/>
    <w:semiHidden/>
    <w:unhideWhenUsed/>
    <w:rsid w:val="00A6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MRT www.Win2Farsi.com</cp:lastModifiedBy>
  <cp:revision>28</cp:revision>
  <cp:lastPrinted>2018-10-15T20:46:00Z</cp:lastPrinted>
  <dcterms:created xsi:type="dcterms:W3CDTF">2018-01-23T07:33:00Z</dcterms:created>
  <dcterms:modified xsi:type="dcterms:W3CDTF">2018-10-15T20:46:00Z</dcterms:modified>
</cp:coreProperties>
</file>